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C367A" w14:paraId="3680F623" w14:textId="77777777" w:rsidTr="001C367A">
        <w:tc>
          <w:tcPr>
            <w:tcW w:w="4392" w:type="dxa"/>
          </w:tcPr>
          <w:p w14:paraId="532A97D0" w14:textId="77777777" w:rsidR="001C367A" w:rsidRDefault="001C367A">
            <w:bookmarkStart w:id="0" w:name="_GoBack"/>
          </w:p>
        </w:tc>
        <w:tc>
          <w:tcPr>
            <w:tcW w:w="4392" w:type="dxa"/>
          </w:tcPr>
          <w:p w14:paraId="240EDE15" w14:textId="77777777" w:rsidR="001C367A" w:rsidRDefault="001C367A">
            <w:r>
              <w:t>D2L</w:t>
            </w:r>
          </w:p>
        </w:tc>
        <w:tc>
          <w:tcPr>
            <w:tcW w:w="4392" w:type="dxa"/>
          </w:tcPr>
          <w:p w14:paraId="696A8519" w14:textId="77777777" w:rsidR="001C367A" w:rsidRDefault="001C367A">
            <w:r>
              <w:t>Blackboard Course Sites</w:t>
            </w:r>
          </w:p>
        </w:tc>
      </w:tr>
      <w:tr w:rsidR="001C367A" w14:paraId="02026E3E" w14:textId="77777777" w:rsidTr="001C367A">
        <w:tc>
          <w:tcPr>
            <w:tcW w:w="4392" w:type="dxa"/>
          </w:tcPr>
          <w:p w14:paraId="0C6F5F54" w14:textId="77777777" w:rsidR="001C367A" w:rsidRDefault="001C367A">
            <w:r>
              <w:t>Creating Groups</w:t>
            </w:r>
          </w:p>
          <w:p w14:paraId="27A8DF5A" w14:textId="77777777" w:rsidR="001C367A" w:rsidRDefault="001C367A"/>
        </w:tc>
        <w:tc>
          <w:tcPr>
            <w:tcW w:w="4392" w:type="dxa"/>
          </w:tcPr>
          <w:p w14:paraId="148D3E43" w14:textId="77777777" w:rsidR="001C367A" w:rsidRDefault="001C367A">
            <w:r>
              <w:t>Easy to add students, name the groups and assign roles.</w:t>
            </w:r>
          </w:p>
        </w:tc>
        <w:tc>
          <w:tcPr>
            <w:tcW w:w="4392" w:type="dxa"/>
          </w:tcPr>
          <w:p w14:paraId="099A5D85" w14:textId="77777777" w:rsidR="001C367A" w:rsidRDefault="001C367A">
            <w:r>
              <w:t>Easy to name the group.  Was not able to add students without contact information/email/ user ID.  Could not find user role specifics like in D2L.</w:t>
            </w:r>
          </w:p>
        </w:tc>
      </w:tr>
      <w:tr w:rsidR="001C367A" w14:paraId="61D0E911" w14:textId="77777777" w:rsidTr="001C367A">
        <w:tc>
          <w:tcPr>
            <w:tcW w:w="4392" w:type="dxa"/>
          </w:tcPr>
          <w:p w14:paraId="324BF978" w14:textId="77777777" w:rsidR="001C367A" w:rsidRDefault="001C367A">
            <w:r>
              <w:t>Creating Discussion Topics</w:t>
            </w:r>
          </w:p>
          <w:p w14:paraId="27AE4C3C" w14:textId="77777777" w:rsidR="001C367A" w:rsidRDefault="001C367A"/>
        </w:tc>
        <w:tc>
          <w:tcPr>
            <w:tcW w:w="4392" w:type="dxa"/>
          </w:tcPr>
          <w:p w14:paraId="64AF69E5" w14:textId="77777777" w:rsidR="001C367A" w:rsidRDefault="001C367A">
            <w:r>
              <w:t>Easy to create discussion threads, topics and name them</w:t>
            </w:r>
          </w:p>
        </w:tc>
        <w:tc>
          <w:tcPr>
            <w:tcW w:w="4392" w:type="dxa"/>
          </w:tcPr>
          <w:p w14:paraId="387E56B3" w14:textId="77777777" w:rsidR="001C367A" w:rsidRDefault="001C367A">
            <w:r>
              <w:t>Easy to create discussion threads, topics and name them.</w:t>
            </w:r>
          </w:p>
        </w:tc>
      </w:tr>
      <w:tr w:rsidR="001C367A" w14:paraId="0F8E26C7" w14:textId="77777777" w:rsidTr="001C367A">
        <w:tc>
          <w:tcPr>
            <w:tcW w:w="4392" w:type="dxa"/>
          </w:tcPr>
          <w:p w14:paraId="268A1B6D" w14:textId="77777777" w:rsidR="001C367A" w:rsidRDefault="001C367A">
            <w:r>
              <w:t xml:space="preserve">Electronic </w:t>
            </w:r>
            <w:proofErr w:type="spellStart"/>
            <w:r>
              <w:t>GradeBook</w:t>
            </w:r>
            <w:proofErr w:type="spellEnd"/>
          </w:p>
          <w:p w14:paraId="1B4AEDCE" w14:textId="77777777" w:rsidR="001C367A" w:rsidRDefault="001C367A"/>
        </w:tc>
        <w:tc>
          <w:tcPr>
            <w:tcW w:w="4392" w:type="dxa"/>
          </w:tcPr>
          <w:p w14:paraId="2491BD12" w14:textId="77777777" w:rsidR="001C367A" w:rsidRDefault="001C367A">
            <w:r>
              <w:t>Grade book was easy to use. However, repeating the same assignment over multiple weeks was not an option.  Manual entry of each assignment is a little time consuming.</w:t>
            </w:r>
          </w:p>
        </w:tc>
        <w:tc>
          <w:tcPr>
            <w:tcW w:w="4392" w:type="dxa"/>
          </w:tcPr>
          <w:p w14:paraId="060F2F17" w14:textId="77777777" w:rsidR="001C367A" w:rsidRDefault="001C367A">
            <w:r>
              <w:t>Grade book was not user friendly.  Assignment created did not show up in an intuitive place.  Spent over 10 minutes searching for the assignment.  The overall process for creating a grade book is very labor intensive in this system.</w:t>
            </w:r>
          </w:p>
        </w:tc>
      </w:tr>
      <w:tr w:rsidR="001C367A" w14:paraId="434401E5" w14:textId="77777777" w:rsidTr="001C367A">
        <w:tc>
          <w:tcPr>
            <w:tcW w:w="4392" w:type="dxa"/>
          </w:tcPr>
          <w:p w14:paraId="5B725438" w14:textId="77777777" w:rsidR="001C367A" w:rsidRDefault="001C367A">
            <w:r>
              <w:t>BB Web Conference</w:t>
            </w:r>
          </w:p>
          <w:p w14:paraId="4C15BD76" w14:textId="77777777" w:rsidR="001C367A" w:rsidRDefault="001C367A"/>
        </w:tc>
        <w:tc>
          <w:tcPr>
            <w:tcW w:w="4392" w:type="dxa"/>
          </w:tcPr>
          <w:p w14:paraId="79123EE4" w14:textId="77777777" w:rsidR="001C367A" w:rsidRDefault="001C367A">
            <w:r>
              <w:t>Creating a web conference was rather easy.  A few steps to set up the room and you are ready to go.</w:t>
            </w:r>
          </w:p>
        </w:tc>
        <w:tc>
          <w:tcPr>
            <w:tcW w:w="4392" w:type="dxa"/>
          </w:tcPr>
          <w:p w14:paraId="4C03A7AA" w14:textId="77777777" w:rsidR="001C367A" w:rsidRDefault="001C367A">
            <w:r>
              <w:t>This system has many tools for use, however it is a little confusing finding them.  Creating a web conference was not difficult once the correct tool was found.  The main issue was finding where the actual conference is listed at for students.  I was not able to locate the storage location where a student would find the room.</w:t>
            </w:r>
          </w:p>
        </w:tc>
      </w:tr>
      <w:tr w:rsidR="001C367A" w14:paraId="68D88488" w14:textId="77777777" w:rsidTr="001C367A">
        <w:tc>
          <w:tcPr>
            <w:tcW w:w="4392" w:type="dxa"/>
          </w:tcPr>
          <w:p w14:paraId="23097F91" w14:textId="77777777" w:rsidR="001C367A" w:rsidRDefault="001C367A">
            <w:r>
              <w:t>Quality Check</w:t>
            </w:r>
          </w:p>
          <w:p w14:paraId="3E6F9B31" w14:textId="77777777" w:rsidR="001C367A" w:rsidRDefault="001C367A"/>
        </w:tc>
        <w:tc>
          <w:tcPr>
            <w:tcW w:w="4392" w:type="dxa"/>
          </w:tcPr>
          <w:p w14:paraId="5AA18582" w14:textId="77777777" w:rsidR="001C367A" w:rsidRDefault="001C367A">
            <w:r>
              <w:t>Following the established process for logging in as a dummy student was not too difficult.  It is not an intuitive process.  Once logged in, I verified that I could see groups, discussions, grades and web conference room.</w:t>
            </w:r>
          </w:p>
        </w:tc>
        <w:tc>
          <w:tcPr>
            <w:tcW w:w="4392" w:type="dxa"/>
          </w:tcPr>
          <w:p w14:paraId="018BBCD9" w14:textId="77777777" w:rsidR="001C367A" w:rsidRDefault="00F71DDD">
            <w:r>
              <w:t xml:space="preserve">I was not able to create a dummy </w:t>
            </w:r>
            <w:proofErr w:type="gramStart"/>
            <w:r>
              <w:t>student,</w:t>
            </w:r>
            <w:proofErr w:type="gramEnd"/>
            <w:r>
              <w:t xml:space="preserve"> therefore I could not log in and view the site from that perspective.</w:t>
            </w:r>
          </w:p>
        </w:tc>
      </w:tr>
      <w:bookmarkEnd w:id="0"/>
    </w:tbl>
    <w:p w14:paraId="55613BFC" w14:textId="77777777" w:rsidR="0000078B" w:rsidRDefault="0000078B"/>
    <w:sectPr w:rsidR="0000078B" w:rsidSect="001C367A"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7A"/>
    <w:rsid w:val="0000078B"/>
    <w:rsid w:val="001C367A"/>
    <w:rsid w:val="00584B16"/>
    <w:rsid w:val="00B57DA8"/>
    <w:rsid w:val="00BE29E9"/>
    <w:rsid w:val="00E77703"/>
    <w:rsid w:val="00F7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F4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1374</Characters>
  <Application>Microsoft Macintosh Word</Application>
  <DocSecurity>0</DocSecurity>
  <Lines>11</Lines>
  <Paragraphs>3</Paragraphs>
  <ScaleCrop>false</ScaleCrop>
  <Company>Home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Silvus</dc:creator>
  <cp:keywords/>
  <dc:description/>
  <cp:lastModifiedBy>Brad Silvus</cp:lastModifiedBy>
  <cp:revision>2</cp:revision>
  <dcterms:created xsi:type="dcterms:W3CDTF">2015-03-14T14:50:00Z</dcterms:created>
  <dcterms:modified xsi:type="dcterms:W3CDTF">2015-03-14T16:31:00Z</dcterms:modified>
</cp:coreProperties>
</file>